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B7B0E" w14:textId="77777777" w:rsidR="00327A25" w:rsidRDefault="00327A25" w:rsidP="00F6242E">
      <w:pPr>
        <w:rPr>
          <w:b/>
          <w:bCs/>
          <w:sz w:val="36"/>
          <w:szCs w:val="36"/>
        </w:rPr>
      </w:pPr>
    </w:p>
    <w:p w14:paraId="177C9304" w14:textId="77777777" w:rsidR="00F6242E" w:rsidRPr="00793EDB" w:rsidRDefault="00F6242E" w:rsidP="00F6242E">
      <w:pPr>
        <w:rPr>
          <w:b/>
          <w:bCs/>
          <w:sz w:val="36"/>
          <w:szCs w:val="36"/>
        </w:rPr>
      </w:pPr>
      <w:r w:rsidRPr="00793EDB">
        <w:rPr>
          <w:b/>
          <w:bCs/>
          <w:sz w:val="36"/>
          <w:szCs w:val="36"/>
        </w:rPr>
        <w:tab/>
      </w:r>
      <w:r w:rsidRPr="00793EDB">
        <w:rPr>
          <w:b/>
          <w:bCs/>
          <w:sz w:val="36"/>
          <w:szCs w:val="36"/>
        </w:rPr>
        <w:tab/>
      </w:r>
      <w:r w:rsidRPr="00793EDB">
        <w:rPr>
          <w:b/>
          <w:bCs/>
          <w:sz w:val="36"/>
          <w:szCs w:val="36"/>
        </w:rPr>
        <w:tab/>
      </w:r>
      <w:r w:rsidRPr="00793EDB">
        <w:rPr>
          <w:b/>
          <w:bCs/>
          <w:sz w:val="36"/>
          <w:szCs w:val="36"/>
        </w:rPr>
        <w:tab/>
        <w:t>PONEY-CLUB DE LA CROUZETTE</w:t>
      </w:r>
    </w:p>
    <w:p w14:paraId="2120CC82" w14:textId="77777777" w:rsidR="00F6242E" w:rsidRDefault="00F6242E" w:rsidP="00F6242E">
      <w:pPr>
        <w:rPr>
          <w:b/>
          <w:bCs/>
        </w:rPr>
      </w:pPr>
    </w:p>
    <w:p w14:paraId="025258B8" w14:textId="77777777" w:rsidR="00296979" w:rsidRDefault="00296979" w:rsidP="00F6242E">
      <w:pPr>
        <w:rPr>
          <w:b/>
          <w:bCs/>
        </w:rPr>
      </w:pPr>
    </w:p>
    <w:p w14:paraId="2C2234E1" w14:textId="77777777" w:rsidR="00F6242E" w:rsidRDefault="00F6242E" w:rsidP="00F6242E">
      <w:pPr>
        <w:rPr>
          <w:b/>
          <w:bCs/>
        </w:rPr>
      </w:pPr>
      <w:r w:rsidRPr="00113E9A">
        <w:rPr>
          <w:b/>
          <w:bCs/>
        </w:rPr>
        <w:t>T</w:t>
      </w:r>
      <w:r>
        <w:rPr>
          <w:b/>
          <w:bCs/>
        </w:rPr>
        <w:t>é</w:t>
      </w:r>
      <w:r w:rsidRPr="00113E9A">
        <w:rPr>
          <w:b/>
          <w:bCs/>
        </w:rPr>
        <w:t>l</w:t>
      </w:r>
      <w:r>
        <w:rPr>
          <w:b/>
          <w:bCs/>
        </w:rPr>
        <w:t>   : 04-66-32-11-25</w:t>
      </w:r>
    </w:p>
    <w:p w14:paraId="375371C2" w14:textId="77777777" w:rsidR="00F6242E" w:rsidRDefault="00F6242E" w:rsidP="00F6242E">
      <w:pPr>
        <w:rPr>
          <w:b/>
          <w:bCs/>
        </w:rPr>
      </w:pPr>
      <w:r>
        <w:rPr>
          <w:b/>
          <w:bCs/>
        </w:rPr>
        <w:t>Port : 06-84-55-01-82</w:t>
      </w:r>
    </w:p>
    <w:p w14:paraId="173FFE0A" w14:textId="77777777" w:rsidR="00F6242E" w:rsidRDefault="00F6242E" w:rsidP="00F6242E">
      <w:pPr>
        <w:rPr>
          <w:b/>
          <w:bCs/>
        </w:rPr>
      </w:pPr>
    </w:p>
    <w:p w14:paraId="0D0181F4" w14:textId="55047922" w:rsidR="00F6242E" w:rsidRDefault="00F6242E" w:rsidP="00F6242E">
      <w:pPr>
        <w:rPr>
          <w:b/>
          <w:bCs/>
          <w:i/>
          <w:iCs/>
          <w:sz w:val="32"/>
          <w:szCs w:val="32"/>
        </w:rPr>
      </w:pPr>
      <w:r w:rsidRPr="00113E9A">
        <w:rPr>
          <w:b/>
          <w:bCs/>
          <w:i/>
          <w:iCs/>
          <w:sz w:val="32"/>
          <w:szCs w:val="32"/>
        </w:rPr>
        <w:t>Pour</w:t>
      </w:r>
      <w:r>
        <w:rPr>
          <w:b/>
          <w:bCs/>
          <w:i/>
          <w:iCs/>
          <w:sz w:val="32"/>
          <w:szCs w:val="32"/>
        </w:rPr>
        <w:t xml:space="preserve"> les enfants de 3 à 5</w:t>
      </w:r>
      <w:r w:rsidR="000B00C7">
        <w:rPr>
          <w:b/>
          <w:bCs/>
          <w:i/>
          <w:iCs/>
          <w:sz w:val="32"/>
          <w:szCs w:val="32"/>
        </w:rPr>
        <w:t xml:space="preserve"> ans sur la période scolaire 20</w:t>
      </w:r>
      <w:r w:rsidR="0049081C">
        <w:rPr>
          <w:b/>
          <w:bCs/>
          <w:i/>
          <w:iCs/>
          <w:sz w:val="32"/>
          <w:szCs w:val="32"/>
        </w:rPr>
        <w:t>2</w:t>
      </w:r>
      <w:r w:rsidR="00DF3732">
        <w:rPr>
          <w:b/>
          <w:bCs/>
          <w:i/>
          <w:iCs/>
          <w:sz w:val="32"/>
          <w:szCs w:val="32"/>
        </w:rPr>
        <w:t>5</w:t>
      </w:r>
      <w:r w:rsidR="000B00C7">
        <w:rPr>
          <w:b/>
          <w:bCs/>
          <w:i/>
          <w:iCs/>
          <w:sz w:val="32"/>
          <w:szCs w:val="32"/>
        </w:rPr>
        <w:t>-20</w:t>
      </w:r>
      <w:r w:rsidR="0049081C">
        <w:rPr>
          <w:b/>
          <w:bCs/>
          <w:i/>
          <w:iCs/>
          <w:sz w:val="32"/>
          <w:szCs w:val="32"/>
        </w:rPr>
        <w:t>2</w:t>
      </w:r>
      <w:r w:rsidR="00DF3732">
        <w:rPr>
          <w:b/>
          <w:bCs/>
          <w:i/>
          <w:iCs/>
          <w:sz w:val="32"/>
          <w:szCs w:val="32"/>
        </w:rPr>
        <w:t>6</w:t>
      </w:r>
    </w:p>
    <w:p w14:paraId="0DE32996" w14:textId="77777777" w:rsidR="00F6242E" w:rsidRDefault="00F6242E" w:rsidP="00F6242E">
      <w:pPr>
        <w:rPr>
          <w:b/>
          <w:bCs/>
          <w:i/>
          <w:iCs/>
          <w:sz w:val="32"/>
          <w:szCs w:val="32"/>
        </w:rPr>
      </w:pPr>
    </w:p>
    <w:p w14:paraId="5EBF1EF4" w14:textId="77777777" w:rsidR="00F6242E" w:rsidRPr="00113E9A" w:rsidRDefault="00F6242E" w:rsidP="00F6242E">
      <w:pPr>
        <w:rPr>
          <w:b/>
          <w:bCs/>
          <w:i/>
          <w:iCs/>
          <w:sz w:val="32"/>
          <w:szCs w:val="32"/>
        </w:rPr>
      </w:pPr>
    </w:p>
    <w:p w14:paraId="65137112" w14:textId="3C6EBB93" w:rsidR="00F6242E" w:rsidRDefault="000B00C7" w:rsidP="00F6242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LES CYCLES BABY</w:t>
      </w:r>
      <w:r>
        <w:rPr>
          <w:b/>
          <w:bCs/>
          <w:sz w:val="28"/>
          <w:szCs w:val="28"/>
          <w:u w:val="single"/>
        </w:rPr>
        <w:softHyphen/>
        <w:t xml:space="preserve">  20</w:t>
      </w:r>
      <w:r w:rsidR="0049081C">
        <w:rPr>
          <w:b/>
          <w:bCs/>
          <w:sz w:val="28"/>
          <w:szCs w:val="28"/>
          <w:u w:val="single"/>
        </w:rPr>
        <w:t>2</w:t>
      </w:r>
      <w:r w:rsidR="00B53BC2">
        <w:rPr>
          <w:b/>
          <w:bCs/>
          <w:sz w:val="28"/>
          <w:szCs w:val="28"/>
          <w:u w:val="single"/>
        </w:rPr>
        <w:t>5</w:t>
      </w:r>
      <w:r w:rsidR="00042B83">
        <w:rPr>
          <w:b/>
          <w:bCs/>
          <w:sz w:val="28"/>
          <w:szCs w:val="28"/>
          <w:u w:val="single"/>
        </w:rPr>
        <w:t>-</w:t>
      </w:r>
      <w:r>
        <w:rPr>
          <w:b/>
          <w:bCs/>
          <w:sz w:val="28"/>
          <w:szCs w:val="28"/>
          <w:u w:val="single"/>
        </w:rPr>
        <w:t>20</w:t>
      </w:r>
      <w:r w:rsidR="0049081C">
        <w:rPr>
          <w:b/>
          <w:bCs/>
          <w:sz w:val="28"/>
          <w:szCs w:val="28"/>
          <w:u w:val="single"/>
        </w:rPr>
        <w:t>2</w:t>
      </w:r>
      <w:r w:rsidR="00B53BC2">
        <w:rPr>
          <w:b/>
          <w:bCs/>
          <w:sz w:val="28"/>
          <w:szCs w:val="28"/>
          <w:u w:val="single"/>
        </w:rPr>
        <w:t>6</w:t>
      </w:r>
    </w:p>
    <w:p w14:paraId="35E5B81A" w14:textId="77777777" w:rsidR="00F6242E" w:rsidRDefault="00F6242E" w:rsidP="00F6242E"/>
    <w:p w14:paraId="48D47AE3" w14:textId="77777777" w:rsidR="00F6242E" w:rsidRPr="00F8507E" w:rsidRDefault="00F6242E" w:rsidP="00F6242E">
      <w:pPr>
        <w:rPr>
          <w:b/>
          <w:bCs/>
          <w:i/>
          <w:iCs/>
        </w:rPr>
      </w:pPr>
      <w:r w:rsidRPr="00F8507E">
        <w:rPr>
          <w:b/>
          <w:bCs/>
          <w:i/>
          <w:iCs/>
        </w:rPr>
        <w:t>Programme de découverte et de mise en confiance.</w:t>
      </w:r>
    </w:p>
    <w:p w14:paraId="1A7B2E35" w14:textId="77777777" w:rsidR="00F6242E" w:rsidRDefault="00F6242E" w:rsidP="00F6242E"/>
    <w:p w14:paraId="02A875A2" w14:textId="77777777" w:rsidR="00F6242E" w:rsidRPr="00F8507E" w:rsidRDefault="00F6242E" w:rsidP="00F6242E">
      <w:pPr>
        <w:rPr>
          <w:b/>
          <w:bCs/>
        </w:rPr>
      </w:pPr>
      <w:r w:rsidRPr="00F8507E">
        <w:rPr>
          <w:b/>
          <w:bCs/>
        </w:rPr>
        <w:t>Les enfants vont pouvoir :</w:t>
      </w:r>
    </w:p>
    <w:p w14:paraId="13B57B2E" w14:textId="77777777" w:rsidR="00F6242E" w:rsidRDefault="00F6242E" w:rsidP="00F6242E">
      <w:pPr>
        <w:numPr>
          <w:ilvl w:val="0"/>
          <w:numId w:val="1"/>
        </w:numPr>
      </w:pPr>
      <w:r>
        <w:t xml:space="preserve">Approcher le poney et se </w:t>
      </w:r>
      <w:r w:rsidR="008051EB">
        <w:t>rassurer</w:t>
      </w:r>
      <w:r>
        <w:t xml:space="preserve"> à son contact.</w:t>
      </w:r>
    </w:p>
    <w:p w14:paraId="34435773" w14:textId="77777777" w:rsidR="00F6242E" w:rsidRDefault="00F6242E" w:rsidP="00F6242E">
      <w:pPr>
        <w:numPr>
          <w:ilvl w:val="0"/>
          <w:numId w:val="1"/>
        </w:numPr>
      </w:pPr>
      <w:r>
        <w:t>Apprendre à le brosser et à le préparer pour la séance.</w:t>
      </w:r>
    </w:p>
    <w:p w14:paraId="167EA90D" w14:textId="77777777" w:rsidR="00F6242E" w:rsidRDefault="00F6242E" w:rsidP="00F6242E">
      <w:pPr>
        <w:numPr>
          <w:ilvl w:val="0"/>
          <w:numId w:val="1"/>
        </w:numPr>
      </w:pPr>
      <w:r>
        <w:t>Découvrir différentes approches du poney au travers d’activités variées : promenades attelage, et voltige.</w:t>
      </w:r>
    </w:p>
    <w:p w14:paraId="14281C23" w14:textId="77777777" w:rsidR="00F6242E" w:rsidRDefault="00F6242E" w:rsidP="00F6242E">
      <w:pPr>
        <w:numPr>
          <w:ilvl w:val="0"/>
          <w:numId w:val="1"/>
        </w:numPr>
        <w:tabs>
          <w:tab w:val="clear" w:pos="720"/>
        </w:tabs>
      </w:pPr>
      <w:r>
        <w:t>Développer leur confiance à poney, leur habileté et leur sens de l’équilibre.</w:t>
      </w:r>
    </w:p>
    <w:p w14:paraId="61CC17F8" w14:textId="77777777" w:rsidR="00F6242E" w:rsidRDefault="00F6242E" w:rsidP="00F6242E"/>
    <w:p w14:paraId="6DC07A34" w14:textId="23E1B01D" w:rsidR="00F6242E" w:rsidRPr="001F0E9F" w:rsidRDefault="00F6242E" w:rsidP="00F6242E">
      <w:pPr>
        <w:rPr>
          <w:b/>
          <w:bCs/>
        </w:rPr>
      </w:pPr>
      <w:r w:rsidRPr="001F0E9F">
        <w:rPr>
          <w:b/>
          <w:bCs/>
        </w:rPr>
        <w:t>Pour l’année 20</w:t>
      </w:r>
      <w:r w:rsidR="0049081C">
        <w:rPr>
          <w:b/>
          <w:bCs/>
        </w:rPr>
        <w:t>2</w:t>
      </w:r>
      <w:r w:rsidR="00DF3732">
        <w:rPr>
          <w:b/>
          <w:bCs/>
        </w:rPr>
        <w:t>5</w:t>
      </w:r>
      <w:r w:rsidR="000B00C7">
        <w:rPr>
          <w:b/>
          <w:bCs/>
        </w:rPr>
        <w:t>-202</w:t>
      </w:r>
      <w:r w:rsidR="00DF3732">
        <w:rPr>
          <w:b/>
          <w:bCs/>
        </w:rPr>
        <w:t>6</w:t>
      </w:r>
      <w:r w:rsidR="00BB4B16">
        <w:rPr>
          <w:b/>
          <w:bCs/>
        </w:rPr>
        <w:t xml:space="preserve"> </w:t>
      </w:r>
      <w:r w:rsidRPr="001F0E9F">
        <w:rPr>
          <w:b/>
          <w:bCs/>
        </w:rPr>
        <w:t xml:space="preserve"> sont programmés  4 cycles de 4 séances  successives :</w:t>
      </w:r>
    </w:p>
    <w:p w14:paraId="0C1D196D" w14:textId="77777777" w:rsidR="00F6242E" w:rsidRDefault="00F6242E" w:rsidP="00F6242E">
      <w:r>
        <w:t xml:space="preserve">  </w:t>
      </w:r>
    </w:p>
    <w:p w14:paraId="536519E0" w14:textId="77777777" w:rsidR="00F6242E" w:rsidRPr="00BD301C" w:rsidRDefault="00F66884" w:rsidP="00F6242E">
      <w:pPr>
        <w:rPr>
          <w:b/>
          <w:bCs/>
          <w:u w:val="single"/>
        </w:rPr>
      </w:pPr>
      <w:r>
        <w:rPr>
          <w:b/>
          <w:bCs/>
          <w:u w:val="single"/>
        </w:rPr>
        <w:t>Le Mercredi de 15h à 16h00</w:t>
      </w:r>
    </w:p>
    <w:p w14:paraId="689E97D0" w14:textId="77777777" w:rsidR="00F6242E" w:rsidRDefault="00F6242E" w:rsidP="00F6242E"/>
    <w:p w14:paraId="273306EB" w14:textId="5A1176D0" w:rsidR="00F6242E" w:rsidRDefault="00F6242E" w:rsidP="00F6242E">
      <w:r>
        <w:t xml:space="preserve">1ere </w:t>
      </w:r>
      <w:r>
        <w:rPr>
          <w:vertAlign w:val="superscript"/>
        </w:rPr>
        <w:t xml:space="preserve"> </w:t>
      </w:r>
      <w:r>
        <w:t>période :   du</w:t>
      </w:r>
      <w:r w:rsidR="007773BE">
        <w:t xml:space="preserve"> </w:t>
      </w:r>
      <w:r w:rsidR="00042B83">
        <w:t>1</w:t>
      </w:r>
      <w:r w:rsidR="00DF3732">
        <w:t>7</w:t>
      </w:r>
      <w:r w:rsidR="007773BE">
        <w:t xml:space="preserve"> Septembre au </w:t>
      </w:r>
      <w:r w:rsidR="00DF3732">
        <w:t>8</w:t>
      </w:r>
      <w:r w:rsidR="007773BE">
        <w:t xml:space="preserve"> Octobre </w:t>
      </w:r>
      <w:r w:rsidR="000B00C7">
        <w:t>20</w:t>
      </w:r>
      <w:r w:rsidR="0049081C">
        <w:t>2</w:t>
      </w:r>
      <w:r w:rsidR="00DF3732">
        <w:t>5</w:t>
      </w:r>
    </w:p>
    <w:p w14:paraId="6B9D1E9D" w14:textId="2949D0FB" w:rsidR="00F6242E" w:rsidRDefault="007773BE" w:rsidP="00F6242E">
      <w:r>
        <w:t>2ieme  période : du</w:t>
      </w:r>
      <w:r w:rsidR="00494749">
        <w:t xml:space="preserve"> </w:t>
      </w:r>
      <w:r>
        <w:t xml:space="preserve"> </w:t>
      </w:r>
      <w:r w:rsidR="00042B83">
        <w:t>1</w:t>
      </w:r>
      <w:r w:rsidR="00DF3732">
        <w:t>2</w:t>
      </w:r>
      <w:r w:rsidR="00494749">
        <w:t xml:space="preserve"> </w:t>
      </w:r>
      <w:r w:rsidR="00F6242E">
        <w:t xml:space="preserve"> Novembre au </w:t>
      </w:r>
      <w:r w:rsidR="00DF3732">
        <w:t>3</w:t>
      </w:r>
      <w:r w:rsidR="00042B83">
        <w:t xml:space="preserve"> Décembre</w:t>
      </w:r>
      <w:r w:rsidR="008C7B7B">
        <w:t xml:space="preserve"> </w:t>
      </w:r>
      <w:r w:rsidR="007A3A3F">
        <w:t xml:space="preserve"> 20</w:t>
      </w:r>
      <w:r w:rsidR="0049081C">
        <w:t>2</w:t>
      </w:r>
      <w:r w:rsidR="00DF3732">
        <w:t>5</w:t>
      </w:r>
    </w:p>
    <w:p w14:paraId="05AC648D" w14:textId="09ADE641" w:rsidR="00F6242E" w:rsidRDefault="00F6242E" w:rsidP="00F6242E">
      <w:r>
        <w:t>3ieme  pério</w:t>
      </w:r>
      <w:r w:rsidR="007773BE">
        <w:t xml:space="preserve">de : du </w:t>
      </w:r>
      <w:r w:rsidR="00042B83">
        <w:t>1</w:t>
      </w:r>
      <w:r w:rsidR="00B53BC2">
        <w:t>8</w:t>
      </w:r>
      <w:r w:rsidR="007773BE">
        <w:t xml:space="preserve"> Mars au </w:t>
      </w:r>
      <w:r w:rsidR="00B53BC2">
        <w:t>8</w:t>
      </w:r>
      <w:r w:rsidR="00042B83">
        <w:t xml:space="preserve"> Avril</w:t>
      </w:r>
      <w:r w:rsidR="00792D5E">
        <w:t xml:space="preserve"> </w:t>
      </w:r>
      <w:r w:rsidR="000B00C7">
        <w:t>202</w:t>
      </w:r>
      <w:r w:rsidR="00B53BC2">
        <w:t>6</w:t>
      </w:r>
    </w:p>
    <w:p w14:paraId="419A1DE9" w14:textId="70804B23" w:rsidR="00F6242E" w:rsidRDefault="00F6242E" w:rsidP="00F6242E">
      <w:r>
        <w:t>4ieme  pé</w:t>
      </w:r>
      <w:r w:rsidR="007773BE">
        <w:t xml:space="preserve">riode : du </w:t>
      </w:r>
      <w:r w:rsidR="00042B83">
        <w:t>1</w:t>
      </w:r>
      <w:r w:rsidR="00B53BC2">
        <w:t>3</w:t>
      </w:r>
      <w:r w:rsidR="007773BE">
        <w:t xml:space="preserve"> Mai au </w:t>
      </w:r>
      <w:r w:rsidR="00B53BC2">
        <w:t>3</w:t>
      </w:r>
      <w:r w:rsidR="00042B83">
        <w:t xml:space="preserve"> juin </w:t>
      </w:r>
      <w:r w:rsidR="000B00C7">
        <w:t>202</w:t>
      </w:r>
      <w:r w:rsidR="0075062A">
        <w:t>6</w:t>
      </w:r>
    </w:p>
    <w:p w14:paraId="507A3F52" w14:textId="77777777" w:rsidR="009454F9" w:rsidRDefault="009454F9" w:rsidP="00F6242E"/>
    <w:p w14:paraId="7CDC1828" w14:textId="0E4A3FA3" w:rsidR="00F6242E" w:rsidRPr="00F8507E" w:rsidRDefault="00F6242E" w:rsidP="00F6242E">
      <w:pPr>
        <w:rPr>
          <w:b/>
          <w:bCs/>
        </w:rPr>
      </w:pPr>
      <w:r w:rsidRPr="00F8507E">
        <w:rPr>
          <w:b/>
          <w:bCs/>
        </w:rPr>
        <w:t xml:space="preserve">Le </w:t>
      </w:r>
      <w:r w:rsidR="007773BE">
        <w:rPr>
          <w:b/>
          <w:bCs/>
        </w:rPr>
        <w:t xml:space="preserve">tarif de chaque cycle est de </w:t>
      </w:r>
      <w:r w:rsidR="00792D5E">
        <w:rPr>
          <w:b/>
          <w:bCs/>
        </w:rPr>
        <w:t>6</w:t>
      </w:r>
      <w:r w:rsidR="00DF3732">
        <w:rPr>
          <w:b/>
          <w:bCs/>
        </w:rPr>
        <w:t>5</w:t>
      </w:r>
      <w:r w:rsidRPr="00F8507E">
        <w:rPr>
          <w:b/>
          <w:bCs/>
        </w:rPr>
        <w:t xml:space="preserve"> Euros.</w:t>
      </w:r>
    </w:p>
    <w:p w14:paraId="2297C1E6" w14:textId="77777777" w:rsidR="00F6242E" w:rsidRDefault="00F6242E" w:rsidP="00F6242E"/>
    <w:p w14:paraId="32F668B3" w14:textId="77777777" w:rsidR="00F6242E" w:rsidRDefault="00F6242E" w:rsidP="00F6242E"/>
    <w:p w14:paraId="321B7431" w14:textId="77777777" w:rsidR="00F6242E" w:rsidRDefault="00F6242E" w:rsidP="00F6242E"/>
    <w:p w14:paraId="62455B7C" w14:textId="77777777" w:rsidR="00F6242E" w:rsidRDefault="00F6242E" w:rsidP="00F6242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LES PROMENADES EN MAIN :</w:t>
      </w:r>
    </w:p>
    <w:p w14:paraId="19D37C2A" w14:textId="77777777" w:rsidR="00F6242E" w:rsidRPr="00F8507E" w:rsidRDefault="00F6242E" w:rsidP="00F6242E">
      <w:pPr>
        <w:rPr>
          <w:b/>
          <w:bCs/>
          <w:sz w:val="28"/>
          <w:szCs w:val="28"/>
          <w:u w:val="single"/>
        </w:rPr>
      </w:pPr>
    </w:p>
    <w:p w14:paraId="614F221C" w14:textId="77777777" w:rsidR="00F6242E" w:rsidRDefault="00F6242E" w:rsidP="00F6242E">
      <w:r>
        <w:t xml:space="preserve">En dehors de ces périodes les enfants peuvent garder le contact, en venant ponctuellement </w:t>
      </w:r>
    </w:p>
    <w:p w14:paraId="33DC779F" w14:textId="77777777" w:rsidR="00F6242E" w:rsidRDefault="00F6242E" w:rsidP="00F6242E">
      <w:r>
        <w:t>pour de</w:t>
      </w:r>
      <w:r w:rsidR="00596921">
        <w:t>s</w:t>
      </w:r>
      <w:r>
        <w:t xml:space="preserve"> promenades en main, de 10mn , 20mn ou 30mn  dans le parc du château.</w:t>
      </w:r>
    </w:p>
    <w:p w14:paraId="2BE5D45F" w14:textId="77777777" w:rsidR="00F6242E" w:rsidRDefault="00F6242E" w:rsidP="00F6242E"/>
    <w:p w14:paraId="2B111089" w14:textId="77777777" w:rsidR="00F6242E" w:rsidRDefault="00F6242E" w:rsidP="00F6242E">
      <w:r>
        <w:t>Ces promenades se font essentiellement le Mercredi et le Samedi en période scolaire, tous les jours sauf le dimanche pendant toutes les vacances.</w:t>
      </w:r>
    </w:p>
    <w:p w14:paraId="48B4314F" w14:textId="77777777" w:rsidR="00F6242E" w:rsidRDefault="00F6242E" w:rsidP="00F6242E">
      <w:r>
        <w:t>Les horaires dépendent de la disponibilité des poneys et de l’encadrement</w:t>
      </w:r>
      <w:r w:rsidR="00596921">
        <w:t xml:space="preserve"> ; </w:t>
      </w:r>
      <w:r>
        <w:t>Il est donc conseillé de réserver</w:t>
      </w:r>
      <w:r w:rsidR="00596921">
        <w:t xml:space="preserve"> ( nous essayons d’être disponibles le matin : 11h30, l’après-midi 16h30 )</w:t>
      </w:r>
    </w:p>
    <w:p w14:paraId="43D47FDC" w14:textId="77777777" w:rsidR="00F6242E" w:rsidRDefault="00F6242E" w:rsidP="00F6242E"/>
    <w:p w14:paraId="4A3A04CC" w14:textId="77777777" w:rsidR="00F6242E" w:rsidRDefault="00F6242E" w:rsidP="00F6242E">
      <w:pPr>
        <w:rPr>
          <w:b/>
          <w:bCs/>
        </w:rPr>
      </w:pPr>
      <w:r w:rsidRPr="00F8507E">
        <w:rPr>
          <w:b/>
          <w:bCs/>
        </w:rPr>
        <w:t xml:space="preserve">Le tarif des Promenades :   </w:t>
      </w:r>
      <w:r>
        <w:rPr>
          <w:b/>
          <w:bCs/>
        </w:rPr>
        <w:t xml:space="preserve">-    10mn : </w:t>
      </w:r>
      <w:r w:rsidR="00EE497A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F453B">
        <w:rPr>
          <w:b/>
          <w:bCs/>
        </w:rPr>
        <w:t>10</w:t>
      </w:r>
      <w:r>
        <w:rPr>
          <w:b/>
          <w:bCs/>
        </w:rPr>
        <w:t xml:space="preserve"> Euros</w:t>
      </w:r>
      <w:r w:rsidRPr="00F8507E">
        <w:rPr>
          <w:b/>
          <w:bCs/>
        </w:rPr>
        <w:t xml:space="preserve">  </w:t>
      </w:r>
      <w:r>
        <w:rPr>
          <w:b/>
          <w:bCs/>
        </w:rPr>
        <w:t xml:space="preserve">         </w:t>
      </w:r>
      <w:r w:rsidRPr="00F8507E">
        <w:rPr>
          <w:b/>
          <w:bCs/>
        </w:rPr>
        <w:t xml:space="preserve"> </w:t>
      </w:r>
    </w:p>
    <w:p w14:paraId="2ED6D2D6" w14:textId="06E27111" w:rsidR="00F6242E" w:rsidRPr="00F8507E" w:rsidRDefault="000B00C7" w:rsidP="00F6242E">
      <w:pPr>
        <w:ind w:left="2124" w:firstLine="708"/>
        <w:rPr>
          <w:b/>
          <w:bCs/>
        </w:rPr>
      </w:pPr>
      <w:r>
        <w:rPr>
          <w:b/>
          <w:bCs/>
        </w:rPr>
        <w:t xml:space="preserve"> -    20mn : </w:t>
      </w:r>
      <w:r w:rsidR="006F453B">
        <w:rPr>
          <w:b/>
          <w:bCs/>
        </w:rPr>
        <w:t xml:space="preserve"> </w:t>
      </w:r>
      <w:r>
        <w:rPr>
          <w:b/>
          <w:bCs/>
        </w:rPr>
        <w:t xml:space="preserve"> 1</w:t>
      </w:r>
      <w:r w:rsidR="00B53BC2">
        <w:rPr>
          <w:b/>
          <w:bCs/>
        </w:rPr>
        <w:t>6</w:t>
      </w:r>
      <w:r w:rsidR="00F6242E" w:rsidRPr="00F8507E">
        <w:rPr>
          <w:b/>
          <w:bCs/>
        </w:rPr>
        <w:t xml:space="preserve"> Euros</w:t>
      </w:r>
    </w:p>
    <w:p w14:paraId="02633596" w14:textId="4A78D426" w:rsidR="00F6242E" w:rsidRPr="00F8507E" w:rsidRDefault="000B00C7" w:rsidP="00F6242E">
      <w:pPr>
        <w:ind w:left="2124" w:firstLine="708"/>
        <w:rPr>
          <w:b/>
          <w:bCs/>
        </w:rPr>
      </w:pPr>
      <w:r>
        <w:rPr>
          <w:b/>
          <w:bCs/>
        </w:rPr>
        <w:t xml:space="preserve"> -    30mn : </w:t>
      </w:r>
      <w:r w:rsidR="006F453B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B53BC2">
        <w:rPr>
          <w:b/>
          <w:bCs/>
        </w:rPr>
        <w:t>20</w:t>
      </w:r>
      <w:r w:rsidR="00F6242E" w:rsidRPr="00F8507E">
        <w:rPr>
          <w:b/>
          <w:bCs/>
        </w:rPr>
        <w:t xml:space="preserve"> Euros</w:t>
      </w:r>
    </w:p>
    <w:p w14:paraId="330B66CD" w14:textId="77777777" w:rsidR="00F6242E" w:rsidRDefault="00F6242E" w:rsidP="00F6242E"/>
    <w:sectPr w:rsidR="00F6242E" w:rsidSect="00925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F1BB1"/>
    <w:multiLevelType w:val="hybridMultilevel"/>
    <w:tmpl w:val="94C24322"/>
    <w:lvl w:ilvl="0" w:tplc="4BF8F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7631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42E"/>
    <w:rsid w:val="000007AE"/>
    <w:rsid w:val="000024B9"/>
    <w:rsid w:val="00042B83"/>
    <w:rsid w:val="000B00C7"/>
    <w:rsid w:val="00190A25"/>
    <w:rsid w:val="001A4A42"/>
    <w:rsid w:val="001B0DEE"/>
    <w:rsid w:val="00217FC1"/>
    <w:rsid w:val="00296979"/>
    <w:rsid w:val="002A7EAB"/>
    <w:rsid w:val="002E2BBF"/>
    <w:rsid w:val="00327A25"/>
    <w:rsid w:val="00364C8F"/>
    <w:rsid w:val="00370F17"/>
    <w:rsid w:val="003A041B"/>
    <w:rsid w:val="003B5140"/>
    <w:rsid w:val="00401958"/>
    <w:rsid w:val="00440AEC"/>
    <w:rsid w:val="00473AB4"/>
    <w:rsid w:val="0049081C"/>
    <w:rsid w:val="00494749"/>
    <w:rsid w:val="004D2445"/>
    <w:rsid w:val="004F2E9C"/>
    <w:rsid w:val="00544B48"/>
    <w:rsid w:val="00596921"/>
    <w:rsid w:val="005F61FF"/>
    <w:rsid w:val="00615068"/>
    <w:rsid w:val="006E265B"/>
    <w:rsid w:val="006F453B"/>
    <w:rsid w:val="007270A8"/>
    <w:rsid w:val="0075062A"/>
    <w:rsid w:val="007773BE"/>
    <w:rsid w:val="00792D5E"/>
    <w:rsid w:val="00793EDB"/>
    <w:rsid w:val="007A3A3F"/>
    <w:rsid w:val="008051EB"/>
    <w:rsid w:val="008303E9"/>
    <w:rsid w:val="0086682D"/>
    <w:rsid w:val="008C7B7B"/>
    <w:rsid w:val="008F19E6"/>
    <w:rsid w:val="00925C15"/>
    <w:rsid w:val="009454F9"/>
    <w:rsid w:val="009579D3"/>
    <w:rsid w:val="00A83A26"/>
    <w:rsid w:val="00AA0AF5"/>
    <w:rsid w:val="00AD2320"/>
    <w:rsid w:val="00B470AD"/>
    <w:rsid w:val="00B53BC2"/>
    <w:rsid w:val="00BB4B16"/>
    <w:rsid w:val="00CC24D7"/>
    <w:rsid w:val="00D33583"/>
    <w:rsid w:val="00D405F5"/>
    <w:rsid w:val="00D43B38"/>
    <w:rsid w:val="00DC3623"/>
    <w:rsid w:val="00DF3732"/>
    <w:rsid w:val="00E6616F"/>
    <w:rsid w:val="00EA7F2F"/>
    <w:rsid w:val="00EE497A"/>
    <w:rsid w:val="00F6242E"/>
    <w:rsid w:val="00F66884"/>
    <w:rsid w:val="00F82A76"/>
    <w:rsid w:val="00FE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478A3"/>
  <w15:docId w15:val="{4FAD0D57-B38F-47B3-880B-C8ABEA45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JPN</dc:creator>
  <cp:lastModifiedBy>Marie Andrée NEPHTALI</cp:lastModifiedBy>
  <cp:revision>41</cp:revision>
  <cp:lastPrinted>2025-08-17T12:58:00Z</cp:lastPrinted>
  <dcterms:created xsi:type="dcterms:W3CDTF">2011-01-06T08:11:00Z</dcterms:created>
  <dcterms:modified xsi:type="dcterms:W3CDTF">2025-08-18T00:02:00Z</dcterms:modified>
</cp:coreProperties>
</file>